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北京师范大学研究生学术创新奖申报表</w:t>
      </w:r>
    </w:p>
    <w:p w14:paraId="0309347C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培养单位： </w:t>
      </w:r>
      <w:r>
        <w:rPr>
          <w:rFonts w:ascii="宋体" w:hAnsi="宋体"/>
          <w:b/>
          <w:bCs/>
          <w:szCs w:val="21"/>
        </w:rPr>
        <w:t xml:space="preserve">                                                   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填表日期： </w:t>
      </w:r>
      <w:r>
        <w:rPr>
          <w:rFonts w:ascii="宋体" w:hAnsi="宋体"/>
          <w:b/>
          <w:bCs/>
          <w:sz w:val="24"/>
          <w:szCs w:val="24"/>
        </w:rPr>
        <w:t xml:space="preserve">       </w:t>
      </w:r>
      <w:r>
        <w:rPr>
          <w:rFonts w:hint="eastAsia" w:ascii="宋体" w:hAnsi="宋体"/>
          <w:b/>
          <w:bCs/>
          <w:sz w:val="24"/>
          <w:szCs w:val="24"/>
        </w:rPr>
        <w:t xml:space="preserve">年 </w:t>
      </w:r>
      <w:r>
        <w:rPr>
          <w:rFonts w:ascii="宋体" w:hAnsi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 xml:space="preserve">月 </w:t>
      </w:r>
      <w:r>
        <w:rPr>
          <w:rFonts w:ascii="宋体" w:hAnsi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tbl>
      <w:tblPr>
        <w:tblStyle w:val="5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57"/>
        <w:gridCol w:w="738"/>
        <w:gridCol w:w="112"/>
        <w:gridCol w:w="1918"/>
        <w:gridCol w:w="206"/>
        <w:gridCol w:w="1170"/>
        <w:gridCol w:w="1627"/>
        <w:gridCol w:w="1134"/>
        <w:gridCol w:w="724"/>
        <w:gridCol w:w="2233"/>
        <w:gridCol w:w="1917"/>
        <w:gridCol w:w="1425"/>
      </w:tblGrid>
      <w:tr w14:paraId="5000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0B20C6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357" w:type="dxa"/>
            <w:vAlign w:val="center"/>
          </w:tcPr>
          <w:p w14:paraId="27A2BA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CA5A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 w14:paraId="7F20F3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FFAC1B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学生类别</w:t>
            </w:r>
          </w:p>
        </w:tc>
        <w:tc>
          <w:tcPr>
            <w:tcW w:w="1627" w:type="dxa"/>
            <w:vAlign w:val="center"/>
          </w:tcPr>
          <w:p w14:paraId="584EEA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91DE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专业名称</w:t>
            </w:r>
          </w:p>
        </w:tc>
        <w:tc>
          <w:tcPr>
            <w:tcW w:w="2957" w:type="dxa"/>
            <w:gridSpan w:val="2"/>
            <w:vAlign w:val="center"/>
          </w:tcPr>
          <w:p w14:paraId="176882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53540BE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导师姓名</w:t>
            </w:r>
          </w:p>
        </w:tc>
        <w:tc>
          <w:tcPr>
            <w:tcW w:w="1425" w:type="dxa"/>
            <w:vAlign w:val="center"/>
          </w:tcPr>
          <w:p w14:paraId="0DCC32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131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325BE6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95" w:type="dxa"/>
            <w:gridSpan w:val="2"/>
            <w:vAlign w:val="center"/>
          </w:tcPr>
          <w:p w14:paraId="2FD729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代表性成果名称</w:t>
            </w:r>
          </w:p>
        </w:tc>
        <w:tc>
          <w:tcPr>
            <w:tcW w:w="2030" w:type="dxa"/>
            <w:gridSpan w:val="2"/>
            <w:vAlign w:val="center"/>
          </w:tcPr>
          <w:p w14:paraId="29B6C5DB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刊物名称</w:t>
            </w:r>
          </w:p>
        </w:tc>
        <w:tc>
          <w:tcPr>
            <w:tcW w:w="1376" w:type="dxa"/>
            <w:gridSpan w:val="2"/>
            <w:vAlign w:val="center"/>
          </w:tcPr>
          <w:p w14:paraId="6C588B1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期刊级别</w:t>
            </w:r>
          </w:p>
        </w:tc>
        <w:tc>
          <w:tcPr>
            <w:tcW w:w="1627" w:type="dxa"/>
            <w:vAlign w:val="center"/>
          </w:tcPr>
          <w:p w14:paraId="10FC7EA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发表/</w:t>
            </w:r>
            <w:r>
              <w:rPr>
                <w:rFonts w:hint="eastAsia" w:ascii="宋体" w:hAnsi="宋体"/>
                <w:b/>
                <w:bCs/>
                <w:szCs w:val="21"/>
              </w:rPr>
              <w:t>取得年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月</w:t>
            </w:r>
          </w:p>
        </w:tc>
        <w:tc>
          <w:tcPr>
            <w:tcW w:w="1858" w:type="dxa"/>
            <w:gridSpan w:val="2"/>
            <w:vAlign w:val="center"/>
          </w:tcPr>
          <w:p w14:paraId="17A49A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起止页/登记号</w:t>
            </w:r>
          </w:p>
        </w:tc>
        <w:tc>
          <w:tcPr>
            <w:tcW w:w="2233" w:type="dxa"/>
            <w:vAlign w:val="center"/>
          </w:tcPr>
          <w:p w14:paraId="03134A6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主要完成人情况</w:t>
            </w:r>
          </w:p>
        </w:tc>
        <w:tc>
          <w:tcPr>
            <w:tcW w:w="1917" w:type="dxa"/>
            <w:vAlign w:val="center"/>
          </w:tcPr>
          <w:p w14:paraId="6DD9A9C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成果类别</w:t>
            </w:r>
          </w:p>
        </w:tc>
        <w:tc>
          <w:tcPr>
            <w:tcW w:w="1425" w:type="dxa"/>
            <w:vAlign w:val="center"/>
          </w:tcPr>
          <w:p w14:paraId="2C2647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备注信息</w:t>
            </w:r>
          </w:p>
        </w:tc>
      </w:tr>
      <w:tr w14:paraId="3B19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11A0FE1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95" w:type="dxa"/>
            <w:gridSpan w:val="2"/>
            <w:vAlign w:val="center"/>
          </w:tcPr>
          <w:p w14:paraId="5272E1E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A2371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E9BC5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FEC3BF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13452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435169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4ABDB8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BC9B9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542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6F2F75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2095" w:type="dxa"/>
            <w:gridSpan w:val="2"/>
            <w:vAlign w:val="center"/>
          </w:tcPr>
          <w:p w14:paraId="6E7279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18489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69086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6EF28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184C4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2BF1991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368A75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C6F3A4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352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791214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2095" w:type="dxa"/>
            <w:gridSpan w:val="2"/>
            <w:vAlign w:val="center"/>
          </w:tcPr>
          <w:p w14:paraId="4CB515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B54F9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C0C64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34A39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7CAAAC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302303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0E673D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79335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970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Align w:val="center"/>
          </w:tcPr>
          <w:p w14:paraId="10A5E76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…</w:t>
            </w:r>
          </w:p>
        </w:tc>
        <w:tc>
          <w:tcPr>
            <w:tcW w:w="2095" w:type="dxa"/>
            <w:gridSpan w:val="2"/>
            <w:vAlign w:val="center"/>
          </w:tcPr>
          <w:p w14:paraId="707044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15114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AA25E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0B834A5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7F7362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702D03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6DE512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1CD350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B09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5312" w:type="dxa"/>
            <w:gridSpan w:val="13"/>
          </w:tcPr>
          <w:p w14:paraId="242C1D6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申请理由</w:t>
            </w:r>
            <w:r>
              <w:rPr>
                <w:rFonts w:hint="eastAsia" w:ascii="宋体" w:hAnsi="宋体"/>
                <w:bCs/>
                <w:szCs w:val="21"/>
              </w:rPr>
              <w:t>（本人在上述成果取得过程中所做的具体工作和个人贡献，本页不够可另附页）</w:t>
            </w:r>
          </w:p>
          <w:p w14:paraId="6E390186">
            <w:pPr>
              <w:rPr>
                <w:rFonts w:ascii="宋体" w:hAnsi="宋体"/>
                <w:bCs/>
                <w:szCs w:val="21"/>
              </w:rPr>
            </w:pPr>
          </w:p>
          <w:p w14:paraId="2F2743F9">
            <w:pPr>
              <w:rPr>
                <w:rFonts w:ascii="宋体" w:hAnsi="宋体"/>
                <w:bCs/>
                <w:szCs w:val="21"/>
              </w:rPr>
            </w:pPr>
          </w:p>
          <w:p w14:paraId="395E0ADD">
            <w:pPr>
              <w:rPr>
                <w:rFonts w:ascii="宋体" w:hAnsi="宋体"/>
                <w:bCs/>
                <w:szCs w:val="21"/>
              </w:rPr>
            </w:pPr>
          </w:p>
          <w:p w14:paraId="07C1BC86">
            <w:pPr>
              <w:rPr>
                <w:rFonts w:ascii="宋体" w:hAnsi="宋体"/>
                <w:bCs/>
                <w:szCs w:val="21"/>
              </w:rPr>
            </w:pPr>
          </w:p>
          <w:p w14:paraId="53C09D9A">
            <w:pPr>
              <w:rPr>
                <w:rFonts w:ascii="宋体" w:hAnsi="宋体"/>
                <w:bCs/>
                <w:szCs w:val="21"/>
              </w:rPr>
            </w:pPr>
          </w:p>
          <w:p w14:paraId="49F21DE5">
            <w:pPr>
              <w:rPr>
                <w:rFonts w:ascii="宋体" w:hAnsi="宋体"/>
                <w:bCs/>
                <w:szCs w:val="21"/>
              </w:rPr>
            </w:pPr>
          </w:p>
          <w:p w14:paraId="07881167">
            <w:pPr>
              <w:rPr>
                <w:rFonts w:ascii="宋体" w:hAnsi="宋体"/>
                <w:bCs/>
                <w:szCs w:val="21"/>
              </w:rPr>
            </w:pPr>
          </w:p>
          <w:p w14:paraId="0170030D">
            <w:pPr>
              <w:rPr>
                <w:rFonts w:ascii="宋体" w:hAnsi="宋体"/>
                <w:bCs/>
                <w:szCs w:val="21"/>
              </w:rPr>
            </w:pPr>
          </w:p>
          <w:p w14:paraId="39AAC7F5">
            <w:pPr>
              <w:rPr>
                <w:rFonts w:ascii="宋体" w:hAnsi="宋体"/>
                <w:bCs/>
                <w:szCs w:val="21"/>
              </w:rPr>
            </w:pPr>
          </w:p>
          <w:p w14:paraId="5AFC64BC">
            <w:pPr>
              <w:rPr>
                <w:rFonts w:ascii="宋体" w:hAnsi="宋体"/>
                <w:bCs/>
                <w:szCs w:val="21"/>
              </w:rPr>
            </w:pPr>
          </w:p>
          <w:p w14:paraId="39990AFA">
            <w:pPr>
              <w:rPr>
                <w:rFonts w:ascii="宋体" w:hAnsi="宋体"/>
                <w:bCs/>
                <w:szCs w:val="21"/>
              </w:rPr>
            </w:pPr>
          </w:p>
          <w:p w14:paraId="7A491582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05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2" w:type="dxa"/>
            <w:gridSpan w:val="13"/>
            <w:vAlign w:val="center"/>
          </w:tcPr>
          <w:p w14:paraId="1FF29E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本人确保在取得成果的过程中符合学术规范。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签字：　　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64FB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312" w:type="dxa"/>
            <w:gridSpan w:val="13"/>
          </w:tcPr>
          <w:p w14:paraId="36C3BE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导师意见</w:t>
            </w:r>
          </w:p>
          <w:p w14:paraId="2DEC584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A8C68C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19AF63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1C275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7D3BB6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B549382">
            <w:pPr>
              <w:ind w:firstLine="9450" w:firstLineChars="45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导师签字：　　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6174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312" w:type="dxa"/>
            <w:gridSpan w:val="13"/>
          </w:tcPr>
          <w:p w14:paraId="1A6D964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单位评审意见</w:t>
            </w:r>
            <w:r>
              <w:rPr>
                <w:rFonts w:hint="eastAsia" w:ascii="宋体" w:hAnsi="宋体"/>
                <w:bCs/>
                <w:szCs w:val="21"/>
              </w:rPr>
              <w:t>（推荐参评特等奖者，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填写“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推荐参评特等奖</w:t>
            </w:r>
            <w:r>
              <w:rPr>
                <w:rFonts w:ascii="宋体" w:hAnsi="宋体"/>
                <w:bCs/>
                <w:szCs w:val="21"/>
              </w:rPr>
              <w:t>”等内容）</w:t>
            </w:r>
          </w:p>
          <w:p w14:paraId="679E10A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9A9280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151353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6AB060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99D1D4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167B19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D5B8E0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7F073A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9E5B44D">
            <w:pPr>
              <w:ind w:firstLine="8610" w:firstLineChars="4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负责人签字（公章）：　　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373D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312" w:type="dxa"/>
            <w:gridSpan w:val="13"/>
          </w:tcPr>
          <w:p w14:paraId="2ABFAD4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学校评审意见</w:t>
            </w:r>
          </w:p>
          <w:p w14:paraId="3532E66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0E298B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531BF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6FAE32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D6707F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3AE91B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8DCB32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负责人签字（公章）：　　　　　  日期：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 w14:paraId="397B1F0C">
      <w:pPr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1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  <w:lang w:val="en-US" w:eastAsia="zh-CN"/>
        </w:rPr>
        <w:t>学生类别包括：本科直博生、学术学位博士、学术学位硕士、专业学位博士、专业学位硕士。</w:t>
      </w:r>
    </w:p>
    <w:p w14:paraId="104375B9">
      <w:pPr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2.期刊级别包括：SCI Top,SCI2,SCI3,SCI4,A&amp;HCI,SSCI,EI,CSSCI,Nature&amp;Science,中国社会科学,国（境）外的外文刊物,其他。</w:t>
      </w:r>
    </w:p>
    <w:p w14:paraId="52A47F6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ascii="宋体" w:hAnsi="宋体"/>
          <w:szCs w:val="21"/>
        </w:rPr>
        <w:t>主要完成人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指以下情况之一：本人第一；本校教师第一、本人第二；本校教师第一、本人通讯。</w:t>
      </w:r>
    </w:p>
    <w:p w14:paraId="3751D798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bCs/>
          <w:szCs w:val="21"/>
        </w:rPr>
        <w:t>成果类别</w:t>
      </w:r>
      <w:r>
        <w:rPr>
          <w:rFonts w:hint="eastAsia" w:ascii="宋体" w:hAnsi="宋体"/>
          <w:bCs/>
          <w:szCs w:val="21"/>
          <w:lang w:val="en-US" w:eastAsia="zh-CN"/>
        </w:rPr>
        <w:t>包括</w:t>
      </w:r>
      <w:r>
        <w:rPr>
          <w:rFonts w:hint="eastAsia" w:ascii="宋体" w:hAnsi="宋体"/>
          <w:bCs/>
          <w:szCs w:val="21"/>
        </w:rPr>
        <w:t>：学术论文、发明专利、软件著作权、学术专著、译著、古籍整理、调研</w:t>
      </w:r>
      <w:r>
        <w:rPr>
          <w:rFonts w:hint="eastAsia" w:ascii="宋体" w:hAnsi="宋体"/>
          <w:bCs/>
          <w:szCs w:val="21"/>
          <w:lang w:val="en-US" w:eastAsia="zh-CN"/>
        </w:rPr>
        <w:t>或</w:t>
      </w:r>
      <w:r>
        <w:rPr>
          <w:rFonts w:hint="eastAsia" w:ascii="宋体" w:hAnsi="宋体"/>
          <w:bCs/>
          <w:szCs w:val="21"/>
        </w:rPr>
        <w:t>咨询报告、案例分析、实践或艺术作品、社会服务等。</w:t>
      </w:r>
    </w:p>
    <w:p w14:paraId="31AEFC08"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ascii="宋体" w:hAnsi="宋体"/>
          <w:bCs/>
          <w:szCs w:val="21"/>
        </w:rPr>
        <w:t>.</w:t>
      </w:r>
      <w:r>
        <w:t>如成果署名是笔名，</w:t>
      </w:r>
      <w:r>
        <w:rPr>
          <w:rFonts w:hint="eastAsia"/>
        </w:rPr>
        <w:t>或</w:t>
      </w:r>
      <w:r>
        <w:t>多人为共同第一完成</w:t>
      </w:r>
      <w:r>
        <w:rPr>
          <w:rFonts w:hint="eastAsia"/>
        </w:rPr>
        <w:t>人，请填写在“备注信息”中。</w:t>
      </w:r>
    </w:p>
    <w:p w14:paraId="067971A3"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</w:rPr>
        <w:t>本表请双面打印，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附成果及支撑材料的电子版。</w:t>
      </w:r>
    </w:p>
    <w:sectPr>
      <w:pgSz w:w="16838" w:h="11906" w:orient="landscape"/>
      <w:pgMar w:top="907" w:right="1247" w:bottom="907" w:left="1247" w:header="567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48"/>
    <w:rsid w:val="000301D0"/>
    <w:rsid w:val="000402B5"/>
    <w:rsid w:val="000E160C"/>
    <w:rsid w:val="000F7D31"/>
    <w:rsid w:val="00137031"/>
    <w:rsid w:val="0017003B"/>
    <w:rsid w:val="001A0F6E"/>
    <w:rsid w:val="001A229C"/>
    <w:rsid w:val="001C1F9B"/>
    <w:rsid w:val="002318EB"/>
    <w:rsid w:val="00242D22"/>
    <w:rsid w:val="00303DA2"/>
    <w:rsid w:val="00326848"/>
    <w:rsid w:val="00345B7B"/>
    <w:rsid w:val="0039187A"/>
    <w:rsid w:val="003C6BB3"/>
    <w:rsid w:val="003D3B9F"/>
    <w:rsid w:val="004A0A6B"/>
    <w:rsid w:val="004C4C7D"/>
    <w:rsid w:val="0054042F"/>
    <w:rsid w:val="00596D8B"/>
    <w:rsid w:val="005C4014"/>
    <w:rsid w:val="00615CDC"/>
    <w:rsid w:val="00615DE1"/>
    <w:rsid w:val="00780390"/>
    <w:rsid w:val="00796E66"/>
    <w:rsid w:val="00811793"/>
    <w:rsid w:val="0083248C"/>
    <w:rsid w:val="00832E22"/>
    <w:rsid w:val="00840F93"/>
    <w:rsid w:val="0085281B"/>
    <w:rsid w:val="00895E72"/>
    <w:rsid w:val="008B75E3"/>
    <w:rsid w:val="008D2D38"/>
    <w:rsid w:val="008E08F6"/>
    <w:rsid w:val="009253C1"/>
    <w:rsid w:val="009275C8"/>
    <w:rsid w:val="00970D0D"/>
    <w:rsid w:val="00974C90"/>
    <w:rsid w:val="009855D4"/>
    <w:rsid w:val="009931AE"/>
    <w:rsid w:val="00A02F91"/>
    <w:rsid w:val="00A25AB7"/>
    <w:rsid w:val="00A65F57"/>
    <w:rsid w:val="00A86907"/>
    <w:rsid w:val="00AA0A59"/>
    <w:rsid w:val="00AC1D4D"/>
    <w:rsid w:val="00AF5D45"/>
    <w:rsid w:val="00B1443A"/>
    <w:rsid w:val="00B23F9A"/>
    <w:rsid w:val="00B249A1"/>
    <w:rsid w:val="00B51A61"/>
    <w:rsid w:val="00B86A6F"/>
    <w:rsid w:val="00BA7C7D"/>
    <w:rsid w:val="00BD5D44"/>
    <w:rsid w:val="00BE0807"/>
    <w:rsid w:val="00C76E2D"/>
    <w:rsid w:val="00C97A64"/>
    <w:rsid w:val="00CA79E2"/>
    <w:rsid w:val="00CC3238"/>
    <w:rsid w:val="00D30B5F"/>
    <w:rsid w:val="00D83810"/>
    <w:rsid w:val="00D84DDC"/>
    <w:rsid w:val="00DA065B"/>
    <w:rsid w:val="00DA0887"/>
    <w:rsid w:val="00DA132C"/>
    <w:rsid w:val="00DB32D1"/>
    <w:rsid w:val="00DC7B47"/>
    <w:rsid w:val="00E204BF"/>
    <w:rsid w:val="00F14D99"/>
    <w:rsid w:val="00F819A9"/>
    <w:rsid w:val="00F85C6F"/>
    <w:rsid w:val="00FC6A20"/>
    <w:rsid w:val="00FD375D"/>
    <w:rsid w:val="03831131"/>
    <w:rsid w:val="0753267C"/>
    <w:rsid w:val="07A07BF6"/>
    <w:rsid w:val="0C460641"/>
    <w:rsid w:val="0DAF7E82"/>
    <w:rsid w:val="100E76C7"/>
    <w:rsid w:val="1097590F"/>
    <w:rsid w:val="1D1706EC"/>
    <w:rsid w:val="20A21E92"/>
    <w:rsid w:val="21B4204C"/>
    <w:rsid w:val="277734CF"/>
    <w:rsid w:val="2D3C6ED3"/>
    <w:rsid w:val="2E3B6CEB"/>
    <w:rsid w:val="30E57CC3"/>
    <w:rsid w:val="37052664"/>
    <w:rsid w:val="37CB5D1A"/>
    <w:rsid w:val="38F65C3F"/>
    <w:rsid w:val="3C0075AD"/>
    <w:rsid w:val="3F9B3D7E"/>
    <w:rsid w:val="3FF52910"/>
    <w:rsid w:val="41006A35"/>
    <w:rsid w:val="43D67F21"/>
    <w:rsid w:val="46DF270B"/>
    <w:rsid w:val="472D42FC"/>
    <w:rsid w:val="47D442AB"/>
    <w:rsid w:val="493D00FA"/>
    <w:rsid w:val="4F79504E"/>
    <w:rsid w:val="551E7032"/>
    <w:rsid w:val="59177B75"/>
    <w:rsid w:val="5A33357F"/>
    <w:rsid w:val="5A8E6DEC"/>
    <w:rsid w:val="5BF46DD7"/>
    <w:rsid w:val="618648DC"/>
    <w:rsid w:val="65EB7404"/>
    <w:rsid w:val="663012BB"/>
    <w:rsid w:val="66FF2BF6"/>
    <w:rsid w:val="69037CA3"/>
    <w:rsid w:val="71536C5E"/>
    <w:rsid w:val="74477FAD"/>
    <w:rsid w:val="760740EA"/>
    <w:rsid w:val="7C0B4E0E"/>
    <w:rsid w:val="7DA47717"/>
    <w:rsid w:val="7F2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552</Characters>
  <Lines>5</Lines>
  <Paragraphs>1</Paragraphs>
  <TotalTime>11</TotalTime>
  <ScaleCrop>false</ScaleCrop>
  <LinksUpToDate>false</LinksUpToDate>
  <CharactersWithSpaces>878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2023-10-12T00:53:00Z</dcterms:created>
  <dc:creator>魏</dc:creator>
  <cp:lastModifiedBy>董瑾</cp:lastModifiedBy>
  <dcterms:modified xsi:type="dcterms:W3CDTF">2025-10-29T03:02:13Z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eyJoZGlkIjoiYjYwODJhNzcxYWU5ZGU0NTJhNTI3ZjRjNzljMTgxNTgiLCJ1c2VySWQiOiIxNDg2ODkzMTMzIn0=</vt:lpwstr>
  </property>
  <property fmtid="{D5CDD505-2E9C-101B-9397-08002B2CF9AE}" pid="3" name="KSOProductBuildVer">
    <vt:lpwstr>2052-12.1.0.19302</vt:lpwstr>
  </property>
  <property fmtid="{D5CDD505-2E9C-101B-9397-08002B2CF9AE}" pid="4" name="ICV">
    <vt:lpwstr>8CD5FDDB42B64A56B109E07C7D3FD36C_12</vt:lpwstr>
  </property>
</Properties>
</file>